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68D1E" w14:textId="77777777" w:rsidR="006C2F3B" w:rsidRDefault="0063090D">
      <w:pPr>
        <w:pStyle w:val="NoSpacing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77186E3" wp14:editId="75CBC3F9">
            <wp:simplePos x="0" y="0"/>
            <wp:positionH relativeFrom="column">
              <wp:posOffset>2962275</wp:posOffset>
            </wp:positionH>
            <wp:positionV relativeFrom="paragraph">
              <wp:posOffset>0</wp:posOffset>
            </wp:positionV>
            <wp:extent cx="1228725" cy="704850"/>
            <wp:effectExtent l="0" t="0" r="9525" b="0"/>
            <wp:wrapSquare wrapText="bothSides"/>
            <wp:docPr id="1" name="Picture 1" descr="Dovers Gree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vers Green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109747" w14:textId="77777777" w:rsidR="006C2F3B" w:rsidRDefault="006C2F3B"/>
    <w:p w14:paraId="2F8887D7" w14:textId="77777777" w:rsidR="006C2F3B" w:rsidRDefault="006C2F3B"/>
    <w:p w14:paraId="23CFFF20" w14:textId="77777777" w:rsidR="006C2F3B" w:rsidRDefault="0063090D">
      <w:pPr>
        <w:pStyle w:val="NoSpacing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Individual Healthcare Plan</w:t>
      </w:r>
    </w:p>
    <w:p w14:paraId="7D7B350E" w14:textId="77777777" w:rsidR="006C2F3B" w:rsidRDefault="006C2F3B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7AAF5065" w14:textId="77777777" w:rsidR="006C2F3B" w:rsidRDefault="0063090D">
      <w:pPr>
        <w:pStyle w:val="NoSpacing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Child’s Information</w:t>
      </w:r>
    </w:p>
    <w:p w14:paraId="32AC2BB4" w14:textId="77777777" w:rsidR="006C2F3B" w:rsidRDefault="006C2F3B">
      <w:pPr>
        <w:pStyle w:val="NoSpacing"/>
        <w:rPr>
          <w:rFonts w:ascii="Comic Sans MS" w:hAnsi="Comic Sans MS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7"/>
        <w:gridCol w:w="6589"/>
      </w:tblGrid>
      <w:tr w:rsidR="006C2F3B" w14:paraId="3BB47880" w14:textId="77777777">
        <w:tc>
          <w:tcPr>
            <w:tcW w:w="3936" w:type="dxa"/>
          </w:tcPr>
          <w:p w14:paraId="1215595B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Child’s name</w:t>
            </w:r>
          </w:p>
        </w:tc>
        <w:tc>
          <w:tcPr>
            <w:tcW w:w="6746" w:type="dxa"/>
          </w:tcPr>
          <w:p w14:paraId="5811BE0A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159544B1" w14:textId="77777777">
        <w:tc>
          <w:tcPr>
            <w:tcW w:w="3936" w:type="dxa"/>
          </w:tcPr>
          <w:p w14:paraId="157F8B70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46" w:type="dxa"/>
          </w:tcPr>
          <w:p w14:paraId="5914FF5C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28F25EA7" w14:textId="77777777">
        <w:tc>
          <w:tcPr>
            <w:tcW w:w="3936" w:type="dxa"/>
          </w:tcPr>
          <w:p w14:paraId="1A78ECBB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Date of birth</w:t>
            </w:r>
          </w:p>
        </w:tc>
        <w:tc>
          <w:tcPr>
            <w:tcW w:w="6746" w:type="dxa"/>
          </w:tcPr>
          <w:p w14:paraId="2C1E7EC7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5C98919E" w14:textId="77777777">
        <w:tc>
          <w:tcPr>
            <w:tcW w:w="3936" w:type="dxa"/>
          </w:tcPr>
          <w:p w14:paraId="7525F5A5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Address</w:t>
            </w:r>
          </w:p>
        </w:tc>
        <w:tc>
          <w:tcPr>
            <w:tcW w:w="6746" w:type="dxa"/>
          </w:tcPr>
          <w:p w14:paraId="4C4DB7FF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0E1EF59D" w14:textId="77777777">
        <w:tc>
          <w:tcPr>
            <w:tcW w:w="3936" w:type="dxa"/>
          </w:tcPr>
          <w:p w14:paraId="64174E63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Medical diagnosis or condition</w:t>
            </w:r>
          </w:p>
        </w:tc>
        <w:tc>
          <w:tcPr>
            <w:tcW w:w="6746" w:type="dxa"/>
          </w:tcPr>
          <w:p w14:paraId="6D270CB2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1FA0279C" w14:textId="77777777">
        <w:tc>
          <w:tcPr>
            <w:tcW w:w="3936" w:type="dxa"/>
          </w:tcPr>
          <w:p w14:paraId="54C13FB5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Date </w:t>
            </w:r>
          </w:p>
        </w:tc>
        <w:tc>
          <w:tcPr>
            <w:tcW w:w="6746" w:type="dxa"/>
          </w:tcPr>
          <w:p w14:paraId="14B5DB06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485CE40B" w14:textId="77777777">
        <w:tc>
          <w:tcPr>
            <w:tcW w:w="3936" w:type="dxa"/>
          </w:tcPr>
          <w:p w14:paraId="5E1C4883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Review date</w:t>
            </w:r>
          </w:p>
        </w:tc>
        <w:tc>
          <w:tcPr>
            <w:tcW w:w="6746" w:type="dxa"/>
          </w:tcPr>
          <w:p w14:paraId="7E16B64F" w14:textId="77777777" w:rsidR="006C2F3B" w:rsidRDefault="006C2F3B">
            <w:pPr>
              <w:pStyle w:val="NoSpacing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2EA550D7" w14:textId="77777777" w:rsidR="006C2F3B" w:rsidRDefault="006C2F3B">
      <w:pPr>
        <w:pStyle w:val="NoSpacing"/>
        <w:rPr>
          <w:rFonts w:ascii="Comic Sans MS" w:hAnsi="Comic Sans MS"/>
          <w:b/>
          <w:sz w:val="24"/>
          <w:szCs w:val="24"/>
        </w:rPr>
      </w:pPr>
    </w:p>
    <w:p w14:paraId="171B0F97" w14:textId="77777777" w:rsidR="006C2F3B" w:rsidRDefault="0063090D">
      <w:pPr>
        <w:pStyle w:val="NoSpacing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Family Contact Information</w:t>
      </w:r>
    </w:p>
    <w:p w14:paraId="0431D246" w14:textId="77777777" w:rsidR="006C2F3B" w:rsidRDefault="006C2F3B">
      <w:pPr>
        <w:pStyle w:val="NoSpacing"/>
        <w:rPr>
          <w:rFonts w:ascii="Comic Sans MS" w:hAnsi="Comic Sans MS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0"/>
        <w:gridCol w:w="2598"/>
        <w:gridCol w:w="2630"/>
        <w:gridCol w:w="2598"/>
      </w:tblGrid>
      <w:tr w:rsidR="006C2F3B" w14:paraId="777545DC" w14:textId="77777777">
        <w:tc>
          <w:tcPr>
            <w:tcW w:w="5341" w:type="dxa"/>
            <w:gridSpan w:val="2"/>
          </w:tcPr>
          <w:p w14:paraId="065C86AC" w14:textId="77777777" w:rsidR="006C2F3B" w:rsidRDefault="0063090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Contact one</w:t>
            </w:r>
          </w:p>
        </w:tc>
        <w:tc>
          <w:tcPr>
            <w:tcW w:w="5341" w:type="dxa"/>
            <w:gridSpan w:val="2"/>
          </w:tcPr>
          <w:p w14:paraId="26A733A7" w14:textId="77777777" w:rsidR="006C2F3B" w:rsidRDefault="0063090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Contact two</w:t>
            </w:r>
          </w:p>
        </w:tc>
      </w:tr>
      <w:tr w:rsidR="006C2F3B" w14:paraId="115D3792" w14:textId="77777777">
        <w:tc>
          <w:tcPr>
            <w:tcW w:w="2670" w:type="dxa"/>
          </w:tcPr>
          <w:p w14:paraId="690611F7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2671" w:type="dxa"/>
          </w:tcPr>
          <w:p w14:paraId="28EC131D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70" w:type="dxa"/>
          </w:tcPr>
          <w:p w14:paraId="03A605F9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2671" w:type="dxa"/>
          </w:tcPr>
          <w:p w14:paraId="133FCB0C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0788EF33" w14:textId="77777777">
        <w:tc>
          <w:tcPr>
            <w:tcW w:w="2670" w:type="dxa"/>
          </w:tcPr>
          <w:p w14:paraId="402995F5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Relationship to child</w:t>
            </w:r>
          </w:p>
        </w:tc>
        <w:tc>
          <w:tcPr>
            <w:tcW w:w="2671" w:type="dxa"/>
          </w:tcPr>
          <w:p w14:paraId="166AC181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70" w:type="dxa"/>
          </w:tcPr>
          <w:p w14:paraId="188E421D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Relationship to child</w:t>
            </w:r>
          </w:p>
        </w:tc>
        <w:tc>
          <w:tcPr>
            <w:tcW w:w="2671" w:type="dxa"/>
          </w:tcPr>
          <w:p w14:paraId="248B1A9E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6D227903" w14:textId="77777777">
        <w:tc>
          <w:tcPr>
            <w:tcW w:w="2670" w:type="dxa"/>
          </w:tcPr>
          <w:p w14:paraId="2B4D3C2A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Contact numbers:</w:t>
            </w:r>
          </w:p>
        </w:tc>
        <w:tc>
          <w:tcPr>
            <w:tcW w:w="2671" w:type="dxa"/>
          </w:tcPr>
          <w:p w14:paraId="4D09D96B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70" w:type="dxa"/>
          </w:tcPr>
          <w:p w14:paraId="0DE6C6A0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Contact numbers:</w:t>
            </w:r>
          </w:p>
        </w:tc>
        <w:tc>
          <w:tcPr>
            <w:tcW w:w="2671" w:type="dxa"/>
          </w:tcPr>
          <w:p w14:paraId="695E990D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0E0A253D" w14:textId="77777777">
        <w:tc>
          <w:tcPr>
            <w:tcW w:w="2670" w:type="dxa"/>
          </w:tcPr>
          <w:p w14:paraId="5E895A81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Address</w:t>
            </w:r>
          </w:p>
        </w:tc>
        <w:tc>
          <w:tcPr>
            <w:tcW w:w="2671" w:type="dxa"/>
          </w:tcPr>
          <w:p w14:paraId="5661EECA" w14:textId="77777777" w:rsidR="006C2F3B" w:rsidRDefault="006C2F3B">
            <w:pPr>
              <w:pStyle w:val="NoSpacing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670" w:type="dxa"/>
          </w:tcPr>
          <w:p w14:paraId="061292C1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Address </w:t>
            </w:r>
          </w:p>
        </w:tc>
        <w:tc>
          <w:tcPr>
            <w:tcW w:w="2671" w:type="dxa"/>
          </w:tcPr>
          <w:p w14:paraId="1194A1A6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6435706" w14:textId="77777777" w:rsidR="006C2F3B" w:rsidRDefault="006C2F3B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506E4E0E" w14:textId="77777777" w:rsidR="006C2F3B" w:rsidRDefault="0063090D">
      <w:pPr>
        <w:pStyle w:val="NoSpacing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Clinic/Hospital Contact</w:t>
      </w:r>
    </w:p>
    <w:p w14:paraId="32B556DD" w14:textId="77777777" w:rsidR="006C2F3B" w:rsidRDefault="006C2F3B">
      <w:pPr>
        <w:pStyle w:val="NoSpacing"/>
        <w:rPr>
          <w:rFonts w:ascii="Comic Sans MS" w:hAnsi="Comic Sans MS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6591"/>
      </w:tblGrid>
      <w:tr w:rsidR="006C2F3B" w14:paraId="117A1606" w14:textId="77777777">
        <w:tc>
          <w:tcPr>
            <w:tcW w:w="3936" w:type="dxa"/>
          </w:tcPr>
          <w:p w14:paraId="71D225B6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Name of clinic or hospital</w:t>
            </w:r>
          </w:p>
        </w:tc>
        <w:tc>
          <w:tcPr>
            <w:tcW w:w="6746" w:type="dxa"/>
          </w:tcPr>
          <w:p w14:paraId="25FDB79F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1A48A453" w14:textId="77777777">
        <w:tc>
          <w:tcPr>
            <w:tcW w:w="3936" w:type="dxa"/>
          </w:tcPr>
          <w:p w14:paraId="13AB8DB1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Name of contact</w:t>
            </w:r>
          </w:p>
        </w:tc>
        <w:tc>
          <w:tcPr>
            <w:tcW w:w="6746" w:type="dxa"/>
          </w:tcPr>
          <w:p w14:paraId="37678AE7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35A5F921" w14:textId="77777777">
        <w:tc>
          <w:tcPr>
            <w:tcW w:w="3936" w:type="dxa"/>
          </w:tcPr>
          <w:p w14:paraId="6FD4C6E9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Phone number</w:t>
            </w:r>
          </w:p>
        </w:tc>
        <w:tc>
          <w:tcPr>
            <w:tcW w:w="6746" w:type="dxa"/>
          </w:tcPr>
          <w:p w14:paraId="50DFD2C7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B5342DA" w14:textId="77777777" w:rsidR="006C2F3B" w:rsidRDefault="006C2F3B">
      <w:pPr>
        <w:pStyle w:val="NoSpacing"/>
        <w:rPr>
          <w:rFonts w:ascii="Comic Sans MS" w:hAnsi="Comic Sans MS"/>
          <w:sz w:val="20"/>
          <w:szCs w:val="20"/>
        </w:rPr>
      </w:pPr>
    </w:p>
    <w:p w14:paraId="04387333" w14:textId="77777777" w:rsidR="006C2F3B" w:rsidRDefault="0063090D">
      <w:pPr>
        <w:pStyle w:val="NoSpacing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GP</w:t>
      </w:r>
    </w:p>
    <w:p w14:paraId="04A82261" w14:textId="77777777" w:rsidR="006C2F3B" w:rsidRDefault="006C2F3B">
      <w:pPr>
        <w:pStyle w:val="NoSpacing"/>
        <w:rPr>
          <w:rFonts w:ascii="Comic Sans MS" w:hAnsi="Comic Sans MS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6"/>
        <w:gridCol w:w="6590"/>
      </w:tblGrid>
      <w:tr w:rsidR="006C2F3B" w14:paraId="73EBB7BE" w14:textId="77777777">
        <w:tc>
          <w:tcPr>
            <w:tcW w:w="3936" w:type="dxa"/>
          </w:tcPr>
          <w:p w14:paraId="413B9537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6746" w:type="dxa"/>
          </w:tcPr>
          <w:p w14:paraId="25D83EBE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4399A64B" w14:textId="77777777">
        <w:tc>
          <w:tcPr>
            <w:tcW w:w="3936" w:type="dxa"/>
          </w:tcPr>
          <w:p w14:paraId="34F4E11F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Address of surgery</w:t>
            </w:r>
          </w:p>
        </w:tc>
        <w:tc>
          <w:tcPr>
            <w:tcW w:w="6746" w:type="dxa"/>
          </w:tcPr>
          <w:p w14:paraId="316D27B9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630C018E" w14:textId="77777777">
        <w:tc>
          <w:tcPr>
            <w:tcW w:w="3936" w:type="dxa"/>
          </w:tcPr>
          <w:p w14:paraId="788D6D06" w14:textId="77777777" w:rsidR="006C2F3B" w:rsidRDefault="0063090D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Phone number</w:t>
            </w:r>
          </w:p>
        </w:tc>
        <w:tc>
          <w:tcPr>
            <w:tcW w:w="6746" w:type="dxa"/>
          </w:tcPr>
          <w:p w14:paraId="649C80F4" w14:textId="77777777" w:rsidR="006C2F3B" w:rsidRDefault="006C2F3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EA49A86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0"/>
        <w:gridCol w:w="6586"/>
      </w:tblGrid>
      <w:tr w:rsidR="006C2F3B" w14:paraId="56C957C4" w14:textId="77777777">
        <w:tc>
          <w:tcPr>
            <w:tcW w:w="3936" w:type="dxa"/>
          </w:tcPr>
          <w:p w14:paraId="6BC8DCC5" w14:textId="77777777" w:rsidR="006C2F3B" w:rsidRDefault="0063090D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is responsible for providing support in school?</w:t>
            </w:r>
          </w:p>
        </w:tc>
        <w:tc>
          <w:tcPr>
            <w:tcW w:w="6746" w:type="dxa"/>
          </w:tcPr>
          <w:p w14:paraId="13CA6675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0538DC10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ab/>
      </w:r>
    </w:p>
    <w:p w14:paraId="715F0DD4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66A26ACF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Describe medical needs and give details of the child’s symptoms, triggers, signs, treatments, facilities, equipment or devices, environmental issues etc.</w:t>
      </w:r>
    </w:p>
    <w:p w14:paraId="7FE87D82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C2F3B" w14:paraId="55A311DC" w14:textId="77777777">
        <w:tc>
          <w:tcPr>
            <w:tcW w:w="10682" w:type="dxa"/>
          </w:tcPr>
          <w:p w14:paraId="1523DD2A" w14:textId="77777777" w:rsidR="006C2F3B" w:rsidRDefault="006C2F3B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1BE84E54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A11BD97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6BF1141D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b/>
          <w:sz w:val="20"/>
          <w:szCs w:val="20"/>
        </w:rPr>
      </w:pPr>
    </w:p>
    <w:p w14:paraId="1A9D8BA8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Name of medication, dose, method of administration, when it is to be taken, side effects, contra-indications, administered by/self – administered with/without supervision.</w:t>
      </w:r>
    </w:p>
    <w:p w14:paraId="29036DE5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C2F3B" w14:paraId="51641CAD" w14:textId="77777777">
        <w:tc>
          <w:tcPr>
            <w:tcW w:w="10682" w:type="dxa"/>
          </w:tcPr>
          <w:p w14:paraId="039BB712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7CAEEF5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F3DD013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08AD0666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70DB1998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What are the daily care requirements?</w:t>
      </w:r>
    </w:p>
    <w:p w14:paraId="2071D24F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C2F3B" w14:paraId="51A7240E" w14:textId="77777777">
        <w:tc>
          <w:tcPr>
            <w:tcW w:w="10682" w:type="dxa"/>
          </w:tcPr>
          <w:p w14:paraId="499DDE5D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4868826E" w14:textId="77777777" w:rsidR="0051592B" w:rsidRDefault="0051592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6C609E55" w14:textId="77777777" w:rsidR="006C2F3B" w:rsidRDefault="006C2F3B" w:rsidP="009165ED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41F0C9F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0633F9F2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What specific support is required for the child’s educational, social and emotional needs?</w:t>
      </w:r>
    </w:p>
    <w:p w14:paraId="130865A6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C2F3B" w14:paraId="279D474E" w14:textId="77777777">
        <w:tc>
          <w:tcPr>
            <w:tcW w:w="10682" w:type="dxa"/>
          </w:tcPr>
          <w:p w14:paraId="443055A4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D52413C" w14:textId="77777777" w:rsidR="0051592B" w:rsidRDefault="0051592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7C55121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47C63801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What specific arrangements are needed for out of school activities such as visits and trips?</w:t>
      </w:r>
    </w:p>
    <w:p w14:paraId="1A5F501D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C2F3B" w14:paraId="159CBEB8" w14:textId="77777777">
        <w:tc>
          <w:tcPr>
            <w:tcW w:w="10682" w:type="dxa"/>
          </w:tcPr>
          <w:p w14:paraId="55912287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3BE68583" w14:textId="77777777" w:rsidR="006C2F3B" w:rsidRDefault="006C2F3B" w:rsidP="009165ED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94D614D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689A933F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Describe what constitutes an emergency and the action to take if this occurs.</w:t>
      </w:r>
    </w:p>
    <w:p w14:paraId="0D0FD4A5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C2F3B" w14:paraId="0F8D02BA" w14:textId="77777777">
        <w:tc>
          <w:tcPr>
            <w:tcW w:w="10682" w:type="dxa"/>
          </w:tcPr>
          <w:p w14:paraId="335D81FA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25502AF7" w14:textId="77777777" w:rsidR="0051592B" w:rsidRDefault="0051592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2FAE4781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4BF9E09A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Who is responsible in an emergency (state if different for off-site activities.)</w:t>
      </w:r>
    </w:p>
    <w:p w14:paraId="4C2A4B63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C2F3B" w14:paraId="7EE6C209" w14:textId="77777777">
        <w:tc>
          <w:tcPr>
            <w:tcW w:w="10682" w:type="dxa"/>
          </w:tcPr>
          <w:p w14:paraId="0D9AEDD5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BA2C831" w14:textId="77777777" w:rsidR="006C2F3B" w:rsidRDefault="006C2F3B" w:rsidP="009165ED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75AEC2FC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4C7B3728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2DFFCBE1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Who has been involved in the development of this plan?</w:t>
      </w:r>
    </w:p>
    <w:p w14:paraId="493D421E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C2F3B" w14:paraId="75CEACF2" w14:textId="77777777">
        <w:tc>
          <w:tcPr>
            <w:tcW w:w="10682" w:type="dxa"/>
          </w:tcPr>
          <w:p w14:paraId="4E1E4866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7ACC402D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8C6F75C" w14:textId="77777777" w:rsidR="006C2F3B" w:rsidRDefault="0063090D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Parents via emails and sharing of consultant letters. </w:t>
            </w:r>
          </w:p>
          <w:p w14:paraId="540C4562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4CDB2C8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325067AB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What training has been undertaken?</w:t>
      </w:r>
    </w:p>
    <w:p w14:paraId="51A5C9C3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1"/>
        <w:gridCol w:w="2248"/>
        <w:gridCol w:w="2124"/>
        <w:gridCol w:w="2022"/>
        <w:gridCol w:w="1911"/>
      </w:tblGrid>
      <w:tr w:rsidR="006C2F3B" w14:paraId="646FCC33" w14:textId="77777777">
        <w:tc>
          <w:tcPr>
            <w:tcW w:w="2202" w:type="dxa"/>
          </w:tcPr>
          <w:p w14:paraId="603A11FC" w14:textId="77777777" w:rsidR="006C2F3B" w:rsidRDefault="0063090D">
            <w:pPr>
              <w:pStyle w:val="NoSpacing"/>
              <w:tabs>
                <w:tab w:val="left" w:pos="1770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Name</w:t>
            </w:r>
          </w:p>
        </w:tc>
        <w:tc>
          <w:tcPr>
            <w:tcW w:w="2296" w:type="dxa"/>
          </w:tcPr>
          <w:p w14:paraId="2ED0C9B7" w14:textId="77777777" w:rsidR="006C2F3B" w:rsidRDefault="0063090D">
            <w:pPr>
              <w:pStyle w:val="NoSpacing"/>
              <w:tabs>
                <w:tab w:val="left" w:pos="1770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What training was given?</w:t>
            </w:r>
          </w:p>
        </w:tc>
        <w:tc>
          <w:tcPr>
            <w:tcW w:w="2164" w:type="dxa"/>
          </w:tcPr>
          <w:p w14:paraId="1AD72ACE" w14:textId="77777777" w:rsidR="006C2F3B" w:rsidRDefault="0063090D">
            <w:pPr>
              <w:pStyle w:val="NoSpacing"/>
              <w:tabs>
                <w:tab w:val="left" w:pos="1770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Who provided it?</w:t>
            </w:r>
          </w:p>
        </w:tc>
        <w:tc>
          <w:tcPr>
            <w:tcW w:w="2071" w:type="dxa"/>
          </w:tcPr>
          <w:p w14:paraId="4B91D297" w14:textId="77777777" w:rsidR="006C2F3B" w:rsidRDefault="0063090D">
            <w:pPr>
              <w:pStyle w:val="NoSpacing"/>
              <w:tabs>
                <w:tab w:val="left" w:pos="1770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Date</w:t>
            </w:r>
          </w:p>
        </w:tc>
        <w:tc>
          <w:tcPr>
            <w:tcW w:w="1949" w:type="dxa"/>
          </w:tcPr>
          <w:p w14:paraId="3448B5B6" w14:textId="77777777" w:rsidR="006C2F3B" w:rsidRDefault="0063090D">
            <w:pPr>
              <w:pStyle w:val="NoSpacing"/>
              <w:tabs>
                <w:tab w:val="left" w:pos="1770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date</w:t>
            </w:r>
          </w:p>
        </w:tc>
      </w:tr>
      <w:tr w:rsidR="006C2F3B" w14:paraId="4F5C2563" w14:textId="77777777">
        <w:tc>
          <w:tcPr>
            <w:tcW w:w="2202" w:type="dxa"/>
          </w:tcPr>
          <w:p w14:paraId="2FF9AC80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96" w:type="dxa"/>
          </w:tcPr>
          <w:p w14:paraId="185B7A87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4" w:type="dxa"/>
          </w:tcPr>
          <w:p w14:paraId="08784039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1" w:type="dxa"/>
          </w:tcPr>
          <w:p w14:paraId="08448082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49" w:type="dxa"/>
          </w:tcPr>
          <w:p w14:paraId="4702BEBD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2F3B" w14:paraId="719F1403" w14:textId="77777777">
        <w:tc>
          <w:tcPr>
            <w:tcW w:w="2202" w:type="dxa"/>
          </w:tcPr>
          <w:p w14:paraId="1D1320CE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96" w:type="dxa"/>
          </w:tcPr>
          <w:p w14:paraId="01DE5083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4" w:type="dxa"/>
          </w:tcPr>
          <w:p w14:paraId="48C3649E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1" w:type="dxa"/>
          </w:tcPr>
          <w:p w14:paraId="0AF7CFA1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49" w:type="dxa"/>
          </w:tcPr>
          <w:p w14:paraId="5FE50FE1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7ECF98CB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7D259E8D" w14:textId="77777777" w:rsidR="00B3381D" w:rsidRDefault="00B3381D" w:rsidP="00B3381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What training is needed?</w:t>
      </w:r>
    </w:p>
    <w:p w14:paraId="27407C56" w14:textId="77777777" w:rsidR="00B3381D" w:rsidRDefault="00B3381D" w:rsidP="00B3381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2253"/>
        <w:gridCol w:w="3324"/>
        <w:gridCol w:w="2724"/>
      </w:tblGrid>
      <w:tr w:rsidR="00B3381D" w14:paraId="58B25DE9" w14:textId="77777777" w:rsidTr="0085557E">
        <w:tc>
          <w:tcPr>
            <w:tcW w:w="2155" w:type="dxa"/>
          </w:tcPr>
          <w:p w14:paraId="6FEEC57B" w14:textId="77777777" w:rsidR="00B3381D" w:rsidRDefault="00B3381D" w:rsidP="0085557E">
            <w:pPr>
              <w:pStyle w:val="NoSpacing"/>
              <w:tabs>
                <w:tab w:val="left" w:pos="1770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Name</w:t>
            </w:r>
          </w:p>
        </w:tc>
        <w:tc>
          <w:tcPr>
            <w:tcW w:w="2253" w:type="dxa"/>
          </w:tcPr>
          <w:p w14:paraId="361B0282" w14:textId="77777777" w:rsidR="00B3381D" w:rsidRDefault="00B3381D" w:rsidP="0085557E">
            <w:pPr>
              <w:pStyle w:val="NoSpacing"/>
              <w:tabs>
                <w:tab w:val="left" w:pos="1770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What training is needed?</w:t>
            </w:r>
          </w:p>
        </w:tc>
        <w:tc>
          <w:tcPr>
            <w:tcW w:w="3324" w:type="dxa"/>
          </w:tcPr>
          <w:p w14:paraId="453C14C3" w14:textId="77777777" w:rsidR="00B3381D" w:rsidRDefault="00B3381D" w:rsidP="0085557E">
            <w:pPr>
              <w:pStyle w:val="NoSpacing"/>
              <w:tabs>
                <w:tab w:val="left" w:pos="1770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Who will provide it?</w:t>
            </w:r>
          </w:p>
        </w:tc>
        <w:tc>
          <w:tcPr>
            <w:tcW w:w="2724" w:type="dxa"/>
          </w:tcPr>
          <w:p w14:paraId="2CF54705" w14:textId="77777777" w:rsidR="00B3381D" w:rsidRDefault="00B3381D" w:rsidP="0085557E">
            <w:pPr>
              <w:pStyle w:val="NoSpacing"/>
              <w:tabs>
                <w:tab w:val="left" w:pos="1770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Date to be completed by.</w:t>
            </w:r>
          </w:p>
        </w:tc>
      </w:tr>
      <w:tr w:rsidR="00B3381D" w14:paraId="1AAAFEF5" w14:textId="77777777" w:rsidTr="0085557E">
        <w:tc>
          <w:tcPr>
            <w:tcW w:w="2155" w:type="dxa"/>
          </w:tcPr>
          <w:p w14:paraId="4DC99E58" w14:textId="77777777" w:rsidR="00B3381D" w:rsidRDefault="00B3381D" w:rsidP="0085557E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3" w:type="dxa"/>
          </w:tcPr>
          <w:p w14:paraId="4ACC629F" w14:textId="77777777" w:rsidR="00B3381D" w:rsidRDefault="00B3381D" w:rsidP="0085557E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24" w:type="dxa"/>
          </w:tcPr>
          <w:p w14:paraId="1DF040A3" w14:textId="77777777" w:rsidR="00B3381D" w:rsidRDefault="00B3381D" w:rsidP="0085557E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24" w:type="dxa"/>
          </w:tcPr>
          <w:p w14:paraId="24EC5CA5" w14:textId="77777777" w:rsidR="00B3381D" w:rsidRDefault="00B3381D" w:rsidP="0085557E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2D03CEC1" w14:textId="77777777" w:rsidR="00B3381D" w:rsidRDefault="00B3381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061F7C1D" w14:textId="77777777" w:rsidR="00B3381D" w:rsidRDefault="00B3381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00E90848" w14:textId="77777777" w:rsidR="00B3381D" w:rsidRDefault="00B3381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 w:rsidRPr="00B3381D">
        <w:rPr>
          <w:rFonts w:ascii="Comic Sans MS" w:hAnsi="Comic Sans MS"/>
          <w:b/>
          <w:sz w:val="20"/>
          <w:szCs w:val="20"/>
        </w:rPr>
        <w:t>Parent</w:t>
      </w:r>
      <w:r w:rsidR="00751C89">
        <w:rPr>
          <w:rFonts w:ascii="Comic Sans MS" w:hAnsi="Comic Sans MS"/>
          <w:b/>
          <w:sz w:val="20"/>
          <w:szCs w:val="20"/>
        </w:rPr>
        <w:t>/Carer</w:t>
      </w:r>
      <w:r w:rsidRPr="00B3381D">
        <w:rPr>
          <w:rFonts w:ascii="Comic Sans MS" w:hAnsi="Comic Sans MS"/>
          <w:b/>
          <w:sz w:val="20"/>
          <w:szCs w:val="20"/>
        </w:rPr>
        <w:t xml:space="preserve"> Signature</w:t>
      </w:r>
      <w:r>
        <w:rPr>
          <w:rFonts w:ascii="Comic Sans MS" w:hAnsi="Comic Sans MS"/>
          <w:sz w:val="20"/>
          <w:szCs w:val="20"/>
        </w:rPr>
        <w:t xml:space="preserve"> …………………………………………………………………………………………………………………</w:t>
      </w:r>
    </w:p>
    <w:p w14:paraId="06EF57ED" w14:textId="77777777" w:rsidR="00E041EC" w:rsidRDefault="00E041EC" w:rsidP="00E041EC">
      <w:pPr>
        <w:pStyle w:val="NoSpacing"/>
        <w:tabs>
          <w:tab w:val="left" w:pos="1770"/>
        </w:tabs>
        <w:rPr>
          <w:rFonts w:ascii="Comic Sans MS" w:hAnsi="Comic Sans MS"/>
          <w:b/>
          <w:sz w:val="20"/>
          <w:szCs w:val="20"/>
        </w:rPr>
      </w:pPr>
    </w:p>
    <w:p w14:paraId="270CC131" w14:textId="77777777" w:rsidR="006C2F3B" w:rsidRDefault="0063090D">
      <w:pPr>
        <w:pStyle w:val="NoSpacing"/>
        <w:tabs>
          <w:tab w:val="left" w:pos="1770"/>
        </w:tabs>
        <w:jc w:val="center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Staff training record</w:t>
      </w:r>
    </w:p>
    <w:p w14:paraId="2F5C4C95" w14:textId="77777777" w:rsidR="006C2F3B" w:rsidRDefault="006C2F3B">
      <w:pPr>
        <w:pStyle w:val="NoSpacing"/>
        <w:tabs>
          <w:tab w:val="left" w:pos="1770"/>
        </w:tabs>
        <w:jc w:val="center"/>
        <w:rPr>
          <w:rFonts w:ascii="Comic Sans MS" w:hAnsi="Comic Sans MS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0"/>
        <w:gridCol w:w="6726"/>
      </w:tblGrid>
      <w:tr w:rsidR="006C2F3B" w14:paraId="46E4473B" w14:textId="77777777">
        <w:tc>
          <w:tcPr>
            <w:tcW w:w="3794" w:type="dxa"/>
          </w:tcPr>
          <w:p w14:paraId="02F2AECF" w14:textId="77777777" w:rsidR="006C2F3B" w:rsidRDefault="0063090D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6888" w:type="dxa"/>
          </w:tcPr>
          <w:p w14:paraId="3328FFA6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C2F3B" w14:paraId="5CA7BE62" w14:textId="77777777">
        <w:tc>
          <w:tcPr>
            <w:tcW w:w="3794" w:type="dxa"/>
          </w:tcPr>
          <w:p w14:paraId="3E8D72F2" w14:textId="77777777" w:rsidR="006C2F3B" w:rsidRDefault="0063090D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Type of training received</w:t>
            </w:r>
          </w:p>
        </w:tc>
        <w:tc>
          <w:tcPr>
            <w:tcW w:w="6888" w:type="dxa"/>
          </w:tcPr>
          <w:p w14:paraId="537F7B3D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C2F3B" w14:paraId="38C44BA5" w14:textId="77777777">
        <w:tc>
          <w:tcPr>
            <w:tcW w:w="3794" w:type="dxa"/>
          </w:tcPr>
          <w:p w14:paraId="2A3F8CAB" w14:textId="77777777" w:rsidR="006C2F3B" w:rsidRDefault="0063090D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Date training completed</w:t>
            </w:r>
          </w:p>
        </w:tc>
        <w:tc>
          <w:tcPr>
            <w:tcW w:w="6888" w:type="dxa"/>
          </w:tcPr>
          <w:p w14:paraId="63045882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C2F3B" w14:paraId="60911114" w14:textId="77777777">
        <w:tc>
          <w:tcPr>
            <w:tcW w:w="3794" w:type="dxa"/>
          </w:tcPr>
          <w:p w14:paraId="5D96B94E" w14:textId="77777777" w:rsidR="006C2F3B" w:rsidRDefault="0063090D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Training provided by </w:t>
            </w:r>
          </w:p>
        </w:tc>
        <w:tc>
          <w:tcPr>
            <w:tcW w:w="6888" w:type="dxa"/>
          </w:tcPr>
          <w:p w14:paraId="7A4FC04C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C2F3B" w14:paraId="172D85DD" w14:textId="77777777">
        <w:tc>
          <w:tcPr>
            <w:tcW w:w="3794" w:type="dxa"/>
          </w:tcPr>
          <w:p w14:paraId="384914A4" w14:textId="77777777" w:rsidR="006C2F3B" w:rsidRDefault="0063090D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Training will need to be renewed by</w:t>
            </w:r>
          </w:p>
        </w:tc>
        <w:tc>
          <w:tcPr>
            <w:tcW w:w="6888" w:type="dxa"/>
          </w:tcPr>
          <w:p w14:paraId="66A9B264" w14:textId="77777777" w:rsidR="006C2F3B" w:rsidRDefault="006C2F3B">
            <w:pPr>
              <w:pStyle w:val="NoSpacing"/>
              <w:tabs>
                <w:tab w:val="left" w:pos="1770"/>
              </w:tabs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48753977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b/>
          <w:sz w:val="20"/>
          <w:szCs w:val="20"/>
        </w:rPr>
      </w:pPr>
    </w:p>
    <w:p w14:paraId="542A5D53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 confirm that [name of member of staff] has received the training detailed above and is competent to carry out any necessary treatment.</w:t>
      </w:r>
    </w:p>
    <w:p w14:paraId="784B23D9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75AB2ED8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43310DC7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Trainer’s signature_____________________________________________________</w:t>
      </w:r>
    </w:p>
    <w:p w14:paraId="4BEA6821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7AA995D9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56E69A32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Date________________________________________________</w:t>
      </w:r>
    </w:p>
    <w:p w14:paraId="67B64D73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57C61416" w14:textId="77777777" w:rsidR="006C2F3B" w:rsidRDefault="0063090D" w:rsidP="00454C58">
      <w:pPr>
        <w:pStyle w:val="NoSpacing"/>
        <w:tabs>
          <w:tab w:val="left" w:pos="1770"/>
        </w:tabs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I confirm that I have received the training detailed above and that I am confident in administering treatment for [insert name of child] and know the procedures to follow in the event of an emergency.</w:t>
      </w:r>
    </w:p>
    <w:p w14:paraId="64FD6BA1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b/>
          <w:sz w:val="20"/>
          <w:szCs w:val="20"/>
        </w:rPr>
      </w:pPr>
    </w:p>
    <w:p w14:paraId="6916DEF2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Name______________________________________</w:t>
      </w:r>
    </w:p>
    <w:p w14:paraId="2D73D37D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4F8539A0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45009973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Signature__________________________________</w:t>
      </w:r>
    </w:p>
    <w:p w14:paraId="430BA0F3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302A71C1" w14:textId="77777777" w:rsidR="006C2F3B" w:rsidRDefault="006C2F3B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675ACD08" w14:textId="77777777" w:rsidR="006C2F3B" w:rsidRDefault="0063090D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Date____________________________________</w:t>
      </w:r>
      <w:r w:rsidR="00E041EC">
        <w:rPr>
          <w:rFonts w:ascii="Comic Sans MS" w:hAnsi="Comic Sans MS"/>
          <w:sz w:val="20"/>
          <w:szCs w:val="20"/>
        </w:rPr>
        <w:br/>
      </w:r>
    </w:p>
    <w:p w14:paraId="21789688" w14:textId="77777777" w:rsidR="00E041EC" w:rsidRDefault="00E041EC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2A33A517" w14:textId="77777777" w:rsidR="00E041EC" w:rsidRDefault="00E041EC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1A513A5A" w14:textId="77777777" w:rsidR="00E041EC" w:rsidRDefault="00E041EC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39383DC0" w14:textId="77777777" w:rsidR="00E041EC" w:rsidRDefault="00E041EC" w:rsidP="00454C58">
      <w:pPr>
        <w:pStyle w:val="NoSpacing"/>
        <w:tabs>
          <w:tab w:val="left" w:pos="1770"/>
        </w:tabs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I confirm that I have read and understood the contents of this IHP and that I am confident in administering treatment and know the procedures to follow in the event of an emergency.</w:t>
      </w:r>
    </w:p>
    <w:p w14:paraId="3DA5CB49" w14:textId="77777777" w:rsidR="00E041EC" w:rsidRDefault="00E041EC" w:rsidP="00E041EC">
      <w:pPr>
        <w:pStyle w:val="NoSpacing"/>
        <w:tabs>
          <w:tab w:val="left" w:pos="1770"/>
        </w:tabs>
        <w:rPr>
          <w:rFonts w:ascii="Comic Sans MS" w:hAnsi="Comic Sans MS"/>
          <w:b/>
          <w:sz w:val="20"/>
          <w:szCs w:val="20"/>
        </w:rPr>
      </w:pPr>
    </w:p>
    <w:p w14:paraId="1C7495E0" w14:textId="77777777" w:rsidR="00E041EC" w:rsidRDefault="00E041EC" w:rsidP="00E041EC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Name______________________________________</w:t>
      </w:r>
    </w:p>
    <w:p w14:paraId="3FA66A7F" w14:textId="77777777" w:rsidR="00E041EC" w:rsidRDefault="00E041EC" w:rsidP="00E041EC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6E5065D9" w14:textId="77777777" w:rsidR="00E041EC" w:rsidRDefault="00E041EC" w:rsidP="00E041EC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1D601C43" w14:textId="77777777" w:rsidR="00E041EC" w:rsidRDefault="00E041EC" w:rsidP="00E041EC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Signature__________________________________</w:t>
      </w:r>
    </w:p>
    <w:p w14:paraId="0B28F582" w14:textId="77777777" w:rsidR="00E041EC" w:rsidRDefault="00E041EC" w:rsidP="00E041EC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3D5F346C" w14:textId="77777777" w:rsidR="00E041EC" w:rsidRDefault="00E041EC" w:rsidP="00E041EC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p w14:paraId="086AF5EB" w14:textId="77777777" w:rsidR="00E041EC" w:rsidRDefault="00E041EC" w:rsidP="00E041EC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Date____________________________________</w:t>
      </w:r>
    </w:p>
    <w:p w14:paraId="0A68F451" w14:textId="77777777" w:rsidR="00E041EC" w:rsidRDefault="00E041EC">
      <w:pPr>
        <w:pStyle w:val="NoSpacing"/>
        <w:tabs>
          <w:tab w:val="left" w:pos="1770"/>
        </w:tabs>
        <w:rPr>
          <w:rFonts w:ascii="Comic Sans MS" w:hAnsi="Comic Sans MS"/>
          <w:sz w:val="20"/>
          <w:szCs w:val="20"/>
        </w:rPr>
      </w:pPr>
    </w:p>
    <w:sectPr w:rsidR="00E041E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524DE" w14:textId="77777777" w:rsidR="0063090D" w:rsidRDefault="0063090D" w:rsidP="0063090D">
      <w:pPr>
        <w:spacing w:after="0" w:line="240" w:lineRule="auto"/>
      </w:pPr>
      <w:r>
        <w:separator/>
      </w:r>
    </w:p>
  </w:endnote>
  <w:endnote w:type="continuationSeparator" w:id="0">
    <w:p w14:paraId="4532651F" w14:textId="77777777" w:rsidR="0063090D" w:rsidRDefault="0063090D" w:rsidP="00630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B57DB" w14:textId="77777777" w:rsidR="0051592B" w:rsidRDefault="0051592B">
    <w:pPr>
      <w:pStyle w:val="Footer"/>
    </w:pPr>
  </w:p>
  <w:p w14:paraId="24265263" w14:textId="77777777" w:rsidR="0063090D" w:rsidRPr="0063090D" w:rsidRDefault="0063090D">
    <w:pPr>
      <w:pStyle w:val="Footer"/>
      <w:rPr>
        <w:rFonts w:ascii="Comic Sans MS" w:hAnsi="Comic Sans MS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5FA4D" w14:textId="77777777" w:rsidR="0063090D" w:rsidRDefault="0063090D" w:rsidP="0063090D">
      <w:pPr>
        <w:spacing w:after="0" w:line="240" w:lineRule="auto"/>
      </w:pPr>
      <w:r>
        <w:separator/>
      </w:r>
    </w:p>
  </w:footnote>
  <w:footnote w:type="continuationSeparator" w:id="0">
    <w:p w14:paraId="3E30D24C" w14:textId="77777777" w:rsidR="0063090D" w:rsidRDefault="0063090D" w:rsidP="006309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F3B"/>
    <w:rsid w:val="00454C58"/>
    <w:rsid w:val="00490710"/>
    <w:rsid w:val="0051592B"/>
    <w:rsid w:val="0063090D"/>
    <w:rsid w:val="006C2F3B"/>
    <w:rsid w:val="00751C89"/>
    <w:rsid w:val="009165ED"/>
    <w:rsid w:val="0099782C"/>
    <w:rsid w:val="00B3381D"/>
    <w:rsid w:val="00CC5D24"/>
    <w:rsid w:val="00E041EC"/>
    <w:rsid w:val="00EA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F7CF4"/>
  <w15:docId w15:val="{C0F1C04E-2084-45A8-B807-A26D39E4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309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90D"/>
  </w:style>
  <w:style w:type="paragraph" w:styleId="Footer">
    <w:name w:val="footer"/>
    <w:basedOn w:val="Normal"/>
    <w:link w:val="FooterChar"/>
    <w:uiPriority w:val="99"/>
    <w:unhideWhenUsed/>
    <w:rsid w:val="006309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5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admin4</dc:creator>
  <cp:lastModifiedBy>Victoria Egerton</cp:lastModifiedBy>
  <cp:revision>3</cp:revision>
  <cp:lastPrinted>2026-09-01T10:19:00Z</cp:lastPrinted>
  <dcterms:created xsi:type="dcterms:W3CDTF">2024-03-06T13:08:00Z</dcterms:created>
  <dcterms:modified xsi:type="dcterms:W3CDTF">2026-09-01T10:19:00Z</dcterms:modified>
</cp:coreProperties>
</file>